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E1AE3" w14:textId="2D3592C6" w:rsidR="00C33650" w:rsidRPr="00592A7C" w:rsidRDefault="00592A7C" w:rsidP="00BE15DD">
      <w:pPr>
        <w:jc w:val="center"/>
      </w:pPr>
      <w:r w:rsidRPr="00592A7C">
        <w:drawing>
          <wp:inline distT="0" distB="0" distL="0" distR="0" wp14:anchorId="7705C79F" wp14:editId="79D61C26">
            <wp:extent cx="2711450" cy="799164"/>
            <wp:effectExtent l="0" t="0" r="0" b="127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_EdNS_fullColor_withT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559" cy="81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C8A4C" w14:textId="13CA6C46" w:rsidR="00592A7C" w:rsidRPr="00592A7C" w:rsidRDefault="00592A7C" w:rsidP="00BE15DD">
      <w:pPr>
        <w:pStyle w:val="Title"/>
        <w:jc w:val="center"/>
      </w:pPr>
      <w:r w:rsidRPr="00592A7C">
        <w:t>Proposal Guidelines</w:t>
      </w:r>
    </w:p>
    <w:p w14:paraId="57A86BDB" w14:textId="0C2216E3" w:rsidR="00592A7C" w:rsidRPr="00592A7C" w:rsidRDefault="00592A7C" w:rsidP="00BE15DD">
      <w:pPr>
        <w:jc w:val="center"/>
      </w:pPr>
      <w:r w:rsidRPr="00592A7C">
        <w:t>The ideal proposal would contain the following elements, plus background attachments as necessary.</w:t>
      </w:r>
    </w:p>
    <w:p w14:paraId="5818FCD4" w14:textId="6FB786CD" w:rsidR="00592A7C" w:rsidRPr="00592A7C" w:rsidRDefault="00592A7C" w:rsidP="00BE15DD">
      <w:pPr>
        <w:pStyle w:val="Heading1"/>
        <w:numPr>
          <w:ilvl w:val="0"/>
          <w:numId w:val="6"/>
        </w:numPr>
      </w:pPr>
      <w:r w:rsidRPr="00592A7C">
        <w:t>Project Description​</w:t>
      </w:r>
    </w:p>
    <w:p w14:paraId="5AC32431" w14:textId="7D12D6C2" w:rsidR="00592A7C" w:rsidRPr="00592A7C" w:rsidRDefault="00592A7C" w:rsidP="00592A7C">
      <w:r w:rsidRPr="00592A7C">
        <w:t>Provide a brief (300 words or less) overall description of the project, including its subject, scope, content, and approach. State what is distinctive and compelling about the project. If proposing a textbook, please also provide the course(s) for which your book would be a primary text. Or, if intended as a supplementary or recommended text, the types of courses it would support.</w:t>
      </w:r>
    </w:p>
    <w:p w14:paraId="0A7284DD" w14:textId="057DBE78" w:rsidR="00592A7C" w:rsidRPr="00592A7C" w:rsidRDefault="00BE15DD" w:rsidP="00BE15DD">
      <w:pPr>
        <w:pStyle w:val="Heading1"/>
      </w:pPr>
      <w:r>
        <w:t xml:space="preserve">2. </w:t>
      </w:r>
      <w:r w:rsidR="00592A7C" w:rsidRPr="00592A7C">
        <w:t>Intended Market</w:t>
      </w:r>
    </w:p>
    <w:p w14:paraId="48A5FE84" w14:textId="0B5060C4" w:rsidR="00592A7C" w:rsidRPr="00592A7C" w:rsidRDefault="00592A7C" w:rsidP="00592A7C">
      <w:r w:rsidRPr="00592A7C">
        <w:t>Note who you are writing to (use job titles if possible) and why they need this work.</w:t>
      </w:r>
    </w:p>
    <w:p w14:paraId="259D0770" w14:textId="3292D0F6" w:rsidR="00592A7C" w:rsidRPr="00592A7C" w:rsidRDefault="00592A7C" w:rsidP="00BE15DD">
      <w:pPr>
        <w:pStyle w:val="Heading1"/>
      </w:pPr>
      <w:r w:rsidRPr="00592A7C">
        <w:t>3. Authorship</w:t>
      </w:r>
    </w:p>
    <w:p w14:paraId="53A05846" w14:textId="4FD0E7F8" w:rsidR="00592A7C" w:rsidRPr="00592A7C" w:rsidRDefault="00592A7C" w:rsidP="00592A7C">
      <w:r w:rsidRPr="00592A7C">
        <w:t>Include a one-paragraph biography describing the credentials of each of the authors/editors of the work, highlighting editing, writing, and other relevant experience. Also include a curriculum vitae/resume for each member of the author team.</w:t>
      </w:r>
    </w:p>
    <w:p w14:paraId="1F60CD50" w14:textId="514615EF" w:rsidR="00592A7C" w:rsidRPr="00592A7C" w:rsidRDefault="00592A7C" w:rsidP="00BE15DD">
      <w:pPr>
        <w:pStyle w:val="Heading1"/>
      </w:pPr>
      <w:r w:rsidRPr="00592A7C">
        <w:t>4. Competition</w:t>
      </w:r>
    </w:p>
    <w:p w14:paraId="6CE3FEF2" w14:textId="1C5FFBBF" w:rsidR="00592A7C" w:rsidRPr="00592A7C" w:rsidRDefault="00592A7C" w:rsidP="00592A7C">
      <w:r w:rsidRPr="00592A7C">
        <w:t>Compile brief notes on the major print and electronic resources that address your topic or a large part of it. Note the features that distinguish your project and give it a market advantage (for example, size, authority, timeliness, approach, or style).</w:t>
      </w:r>
    </w:p>
    <w:p w14:paraId="1D4A2D3C" w14:textId="2A8309DD" w:rsidR="00592A7C" w:rsidRPr="00592A7C" w:rsidRDefault="00BE15DD" w:rsidP="00BE15DD">
      <w:pPr>
        <w:pStyle w:val="Heading1"/>
      </w:pPr>
      <w:r>
        <w:t xml:space="preserve">5. </w:t>
      </w:r>
      <w:r w:rsidR="00592A7C" w:rsidRPr="00592A7C">
        <w:t>Distinctive and Compelling Features​</w:t>
      </w:r>
    </w:p>
    <w:p w14:paraId="0A866383" w14:textId="2C629EF3" w:rsidR="00592A7C" w:rsidRPr="00592A7C" w:rsidRDefault="00592A7C" w:rsidP="00592A7C">
      <w:r w:rsidRPr="00592A7C">
        <w:t>Please list at least three distinctive and compelling features of your work and how they will benefit readers.</w:t>
      </w:r>
    </w:p>
    <w:p w14:paraId="5E78A76B" w14:textId="240BB839" w:rsidR="00592A7C" w:rsidRPr="00592A7C" w:rsidRDefault="00592A7C" w:rsidP="00FC1D53">
      <w:pPr>
        <w:pStyle w:val="Heading1"/>
      </w:pPr>
      <w:r w:rsidRPr="00592A7C">
        <w:t>6. Preliminary Table of Contents or Main Topic Outline​</w:t>
      </w:r>
    </w:p>
    <w:p w14:paraId="044A90E9" w14:textId="014DEFEF" w:rsidR="00592A7C" w:rsidRPr="00592A7C" w:rsidRDefault="00592A7C" w:rsidP="00592A7C">
      <w:r w:rsidRPr="00592A7C">
        <w:t>Provide an outline of the major topics or a detailed preliminary table of contents.</w:t>
      </w:r>
    </w:p>
    <w:p w14:paraId="6A6A4D60" w14:textId="31E95BDC" w:rsidR="00592A7C" w:rsidRPr="00592A7C" w:rsidRDefault="00FC1D53" w:rsidP="00FC1D53">
      <w:pPr>
        <w:pStyle w:val="Heading1"/>
      </w:pPr>
      <w:r>
        <w:t xml:space="preserve">7. </w:t>
      </w:r>
      <w:r w:rsidR="00592A7C" w:rsidRPr="00592A7C">
        <w:t>Length of Manuscript​</w:t>
      </w:r>
    </w:p>
    <w:p w14:paraId="05787AF6" w14:textId="7E71E448" w:rsidR="00592A7C" w:rsidRPr="00592A7C" w:rsidRDefault="00592A7C" w:rsidP="00592A7C">
      <w:r w:rsidRPr="00592A7C">
        <w:t>Note the projected length of the work in word count or double-spaced manuscript pages (at 275 words per double-spaced page). Also describe the type and approximate number of figures and/ or tables you plan to include.</w:t>
      </w:r>
    </w:p>
    <w:p w14:paraId="724F86FA" w14:textId="494C38BD" w:rsidR="00592A7C" w:rsidRPr="00592A7C" w:rsidRDefault="00592A7C" w:rsidP="00FC1D53">
      <w:pPr>
        <w:pStyle w:val="Heading1"/>
      </w:pPr>
      <w:r w:rsidRPr="00592A7C">
        <w:lastRenderedPageBreak/>
        <w:t>8. Schedule for Completion</w:t>
      </w:r>
    </w:p>
    <w:p w14:paraId="22A2E5C2" w14:textId="5BBBD0CA" w:rsidR="00592A7C" w:rsidRPr="00592A7C" w:rsidRDefault="00592A7C" w:rsidP="00592A7C">
      <w:r w:rsidRPr="00592A7C">
        <w:t>Provide a timetable of the major phases of the project and a realistic date of project completion. Allow ample time for illustrations and materials borrowed with permission to be gathered, edited, revised, and reviewed.</w:t>
      </w:r>
    </w:p>
    <w:p w14:paraId="009D91C2" w14:textId="73AD55A7" w:rsidR="00592A7C" w:rsidRPr="00592A7C" w:rsidRDefault="00036E1C" w:rsidP="00036E1C">
      <w:pPr>
        <w:pStyle w:val="Heading1"/>
      </w:pPr>
      <w:r>
        <w:t xml:space="preserve">9. </w:t>
      </w:r>
      <w:r w:rsidR="00592A7C" w:rsidRPr="00592A7C">
        <w:t>Writing Sample. ​</w:t>
      </w:r>
    </w:p>
    <w:p w14:paraId="706232C1" w14:textId="2D4C6AE9" w:rsidR="00592A7C" w:rsidRPr="00592A7C" w:rsidRDefault="00592A7C" w:rsidP="00592A7C">
      <w:r w:rsidRPr="00592A7C">
        <w:t>Submit a sample chapter of the proposed work or an article representative of the writing style for the proposed work.</w:t>
      </w:r>
    </w:p>
    <w:p w14:paraId="67AE41D6" w14:textId="694670D1" w:rsidR="00592A7C" w:rsidRPr="00592A7C" w:rsidRDefault="00592A7C" w:rsidP="00036E1C">
      <w:pPr>
        <w:pStyle w:val="Heading1"/>
      </w:pPr>
      <w:r w:rsidRPr="00592A7C">
        <w:t>10. Special Considerations. ​</w:t>
      </w:r>
    </w:p>
    <w:p w14:paraId="4E62E488" w14:textId="693D6109" w:rsidR="00592A7C" w:rsidRPr="00592A7C" w:rsidRDefault="00592A7C" w:rsidP="00592A7C">
      <w:r w:rsidRPr="00592A7C">
        <w:t>Note any copyrighted material that you plan to include e.g., illustrations, permissions, etc.</w:t>
      </w:r>
    </w:p>
    <w:p w14:paraId="72C07700" w14:textId="5CA227F2" w:rsidR="00592A7C" w:rsidRPr="00592A7C" w:rsidRDefault="00592A7C" w:rsidP="00592A7C"/>
    <w:p w14:paraId="53E34CF3" w14:textId="31F73CA0" w:rsidR="00592A7C" w:rsidRPr="00592A7C" w:rsidRDefault="00592A7C" w:rsidP="00592A7C">
      <w:r w:rsidRPr="00592A7C">
        <w:t>ALA Editions | ALA Neal-Schuman will also consider completed manuscripts, but please query before sending them. Send proposals and queries to the appropriate editor below and allow six</w:t>
      </w:r>
      <w:r w:rsidR="00036E1C">
        <w:t xml:space="preserve"> </w:t>
      </w:r>
      <w:r w:rsidRPr="00592A7C">
        <w:t>to</w:t>
      </w:r>
      <w:r w:rsidR="00036E1C">
        <w:t xml:space="preserve"> </w:t>
      </w:r>
      <w:r w:rsidRPr="00592A7C">
        <w:t>eight weeks for evaluation.</w:t>
      </w:r>
    </w:p>
    <w:sectPr w:rsidR="00592A7C" w:rsidRPr="0059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AA0"/>
    <w:multiLevelType w:val="hybridMultilevel"/>
    <w:tmpl w:val="F88C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7477"/>
    <w:multiLevelType w:val="hybridMultilevel"/>
    <w:tmpl w:val="AB5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50C8F"/>
    <w:multiLevelType w:val="hybridMultilevel"/>
    <w:tmpl w:val="9DD4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2F01"/>
    <w:multiLevelType w:val="hybridMultilevel"/>
    <w:tmpl w:val="AD0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D08E0"/>
    <w:multiLevelType w:val="hybridMultilevel"/>
    <w:tmpl w:val="82906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A26F9"/>
    <w:multiLevelType w:val="hybridMultilevel"/>
    <w:tmpl w:val="52840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7B"/>
    <w:rsid w:val="00036E1C"/>
    <w:rsid w:val="00104A9C"/>
    <w:rsid w:val="0051047B"/>
    <w:rsid w:val="00592A7C"/>
    <w:rsid w:val="00BE15DD"/>
    <w:rsid w:val="00C33650"/>
    <w:rsid w:val="00FC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4846"/>
  <w15:chartTrackingRefBased/>
  <w15:docId w15:val="{7B31EE38-4700-4DD8-AC97-87F1C514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7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E15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5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E15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Thornton</dc:creator>
  <cp:keywords/>
  <dc:description/>
  <cp:lastModifiedBy>Kimberly Thornton</cp:lastModifiedBy>
  <cp:revision>4</cp:revision>
  <dcterms:created xsi:type="dcterms:W3CDTF">2020-04-22T13:53:00Z</dcterms:created>
  <dcterms:modified xsi:type="dcterms:W3CDTF">2020-04-22T14:10:00Z</dcterms:modified>
</cp:coreProperties>
</file>